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4F62A6" w:rsidRDefault="004F62A6" w:rsidP="00675A01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4F62A6" w:rsidRDefault="00556050" w:rsidP="004F62A6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sz w:val="20"/>
          <w:u w:val="single"/>
          <w:lang w:eastAsia="pl-PL"/>
        </w:rPr>
        <w:t>Część 5</w:t>
      </w:r>
      <w:r w:rsidR="00073940">
        <w:rPr>
          <w:rFonts w:ascii="Arial" w:eastAsia="SimSun" w:hAnsi="Arial" w:cs="Arial"/>
          <w:b/>
          <w:sz w:val="20"/>
          <w:u w:val="single"/>
          <w:lang w:eastAsia="pl-PL"/>
        </w:rPr>
        <w:t xml:space="preserve"> :</w:t>
      </w:r>
      <w:r w:rsidR="004F62A6"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Sukcesywne dostawy </w:t>
      </w:r>
      <w:r w:rsidR="006D2B7B">
        <w:rPr>
          <w:rFonts w:ascii="Arial" w:eastAsia="SimSun" w:hAnsi="Arial" w:cs="Arial"/>
          <w:b/>
          <w:sz w:val="20"/>
          <w:u w:val="single"/>
          <w:lang w:eastAsia="pl-PL"/>
        </w:rPr>
        <w:t xml:space="preserve">płyt wiórowych laminowanych </w:t>
      </w:r>
      <w:r w:rsidR="00073940">
        <w:rPr>
          <w:rFonts w:ascii="Arial" w:eastAsia="SimSun" w:hAnsi="Arial" w:cs="Arial"/>
          <w:b/>
          <w:sz w:val="20"/>
          <w:u w:val="single"/>
          <w:lang w:eastAsia="pl-PL"/>
        </w:rPr>
        <w:t># 18 mm</w:t>
      </w:r>
      <w:r w:rsidR="006D2B7B">
        <w:rPr>
          <w:rFonts w:ascii="Arial" w:eastAsia="SimSun" w:hAnsi="Arial" w:cs="Arial"/>
          <w:b/>
          <w:sz w:val="20"/>
          <w:u w:val="single"/>
          <w:lang w:eastAsia="pl-PL"/>
        </w:rPr>
        <w:t xml:space="preserve">, </w:t>
      </w:r>
      <w:r w:rsidR="00073940">
        <w:rPr>
          <w:rFonts w:ascii="Arial" w:eastAsia="SimSun" w:hAnsi="Arial" w:cs="Arial"/>
          <w:b/>
          <w:sz w:val="20"/>
          <w:u w:val="single"/>
          <w:lang w:eastAsia="pl-PL"/>
        </w:rPr>
        <w:t xml:space="preserve">płyt </w:t>
      </w:r>
      <w:r w:rsidR="006D2B7B">
        <w:rPr>
          <w:rFonts w:ascii="Arial" w:eastAsia="SimSun" w:hAnsi="Arial" w:cs="Arial"/>
          <w:b/>
          <w:sz w:val="20"/>
          <w:u w:val="single"/>
          <w:lang w:eastAsia="pl-PL"/>
        </w:rPr>
        <w:t>HDF</w:t>
      </w:r>
      <w:r w:rsidR="00073940">
        <w:rPr>
          <w:rFonts w:ascii="Arial" w:eastAsia="SimSun" w:hAnsi="Arial" w:cs="Arial"/>
          <w:b/>
          <w:sz w:val="20"/>
          <w:u w:val="single"/>
          <w:lang w:eastAsia="pl-PL"/>
        </w:rPr>
        <w:t># 3 mm</w:t>
      </w:r>
      <w:r w:rsidR="004F62A6" w:rsidRPr="00C31D1E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 </w:t>
      </w:r>
      <w:r w:rsidR="004F62A6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do </w:t>
      </w:r>
      <w:r w:rsidR="00E75940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Zakładu w Wadowicach</w:t>
      </w:r>
      <w:r w:rsidR="004F62A6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:</w:t>
      </w:r>
      <w:r w:rsidR="006603F7" w:rsidRPr="006603F7">
        <w:t xml:space="preserve"> </w:t>
      </w:r>
      <w:r w:rsidR="006603F7" w:rsidRPr="006603F7">
        <w:rPr>
          <w:rFonts w:ascii="Arial" w:eastAsia="SimSun" w:hAnsi="Arial" w:cs="Arial"/>
          <w:b/>
          <w:sz w:val="20"/>
          <w:u w:val="single"/>
          <w:lang w:eastAsia="pl-PL"/>
        </w:rPr>
        <w:t>4/06/2021/D</w:t>
      </w:r>
      <w:bookmarkStart w:id="0" w:name="_GoBack"/>
      <w:bookmarkEnd w:id="0"/>
    </w:p>
    <w:p w:rsidR="004F62A6" w:rsidRPr="00C31D1E" w:rsidRDefault="004F62A6" w:rsidP="004F62A6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4F62A6" w:rsidRPr="00C31D1E" w:rsidTr="00BF060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4F62A6" w:rsidRPr="00C31D1E" w:rsidRDefault="004F62A6" w:rsidP="00BF0602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4F62A6" w:rsidRPr="00C31D1E" w:rsidRDefault="00E75940" w:rsidP="00651BA4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 1 m</w:t>
            </w:r>
            <w:r w:rsidR="006D2B7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2</w:t>
            </w:r>
            <w:r w:rsidR="004F62A6"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4F62A6" w:rsidRPr="00C31D1E" w:rsidRDefault="006D2B7B" w:rsidP="00651BA4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(m2)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4F62A6" w:rsidRPr="00C31D1E" w:rsidTr="00BF06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31D1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11188B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11188B" w:rsidRDefault="0011188B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18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B15A0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11188B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31D1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C54CC3" w:rsidRPr="00C31D1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31D1E" w:rsidRDefault="00C54CC3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3" w:rsidRPr="0011188B" w:rsidRDefault="00C54CC3" w:rsidP="00651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Płyta HDF lakierowana # 3,0 mm kolor : biała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984F95" w:rsidRDefault="00C54CC3" w:rsidP="006B15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11188B" w:rsidRDefault="00C54CC3" w:rsidP="006B15A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11188B" w:rsidRDefault="00651BA4" w:rsidP="006B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31D1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31D1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31D1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31D1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6B15A0" w:rsidRPr="00C31D1E" w:rsidTr="000A2412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31D1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31D1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31D1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31D1E" w:rsidRDefault="006B15A0" w:rsidP="00BF060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95E95" w:rsidRDefault="00C95E95" w:rsidP="00073940">
      <w:pPr>
        <w:widowControl w:val="0"/>
        <w:suppressAutoHyphens w:val="0"/>
        <w:spacing w:line="240" w:lineRule="auto"/>
        <w:ind w:left="-426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C95E95" w:rsidRDefault="00C95E95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026598" w:rsidRPr="00675A01" w:rsidRDefault="00026598" w:rsidP="00675A01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31D1E" w:rsidRDefault="00026598" w:rsidP="00675A01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72B4" w:rsidRPr="00675A01" w:rsidRDefault="000A54C7" w:rsidP="007672B4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</w:p>
    <w:p w:rsidR="007672B4" w:rsidRDefault="007672B4" w:rsidP="007672B4">
      <w:pPr>
        <w:jc w:val="both"/>
        <w:rPr>
          <w:sz w:val="22"/>
          <w:szCs w:val="22"/>
          <w:lang w:eastAsia="zh-CN"/>
        </w:rPr>
      </w:pPr>
    </w:p>
    <w:p w:rsidR="007672B4" w:rsidRDefault="007672B4" w:rsidP="007672B4">
      <w:pPr>
        <w:tabs>
          <w:tab w:val="left" w:pos="1978"/>
          <w:tab w:val="left" w:pos="3828"/>
          <w:tab w:val="center" w:pos="4677"/>
        </w:tabs>
        <w:textAlignment w:val="baseline"/>
        <w:rPr>
          <w:sz w:val="20"/>
          <w:lang w:eastAsia="pl-PL"/>
        </w:rPr>
      </w:pPr>
      <w:r>
        <w:rPr>
          <w:rFonts w:eastAsia="Arial"/>
          <w:b/>
          <w:bCs/>
          <w:kern w:val="2"/>
          <w:sz w:val="22"/>
          <w:szCs w:val="22"/>
          <w:lang w:eastAsia="zh-CN" w:bidi="hi-IN"/>
        </w:rPr>
        <w:t>Dokument należy wypełnić i podpisać kwalifikowanym podpisem elektronicznym.</w:t>
      </w:r>
    </w:p>
    <w:p w:rsidR="00C80681" w:rsidRPr="00675A01" w:rsidRDefault="00C80681" w:rsidP="00675A0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sectPr w:rsidR="00C80681" w:rsidRPr="00675A01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835CC"/>
    <w:rsid w:val="002C7EBA"/>
    <w:rsid w:val="003521CE"/>
    <w:rsid w:val="003A4A2F"/>
    <w:rsid w:val="00462829"/>
    <w:rsid w:val="004F62A6"/>
    <w:rsid w:val="00515A40"/>
    <w:rsid w:val="00556050"/>
    <w:rsid w:val="005C0E4F"/>
    <w:rsid w:val="00651BA4"/>
    <w:rsid w:val="006603F7"/>
    <w:rsid w:val="00675A01"/>
    <w:rsid w:val="006773B6"/>
    <w:rsid w:val="006B15A0"/>
    <w:rsid w:val="006D2B7B"/>
    <w:rsid w:val="006E17F9"/>
    <w:rsid w:val="007672B4"/>
    <w:rsid w:val="007735C0"/>
    <w:rsid w:val="00774ECB"/>
    <w:rsid w:val="007A6173"/>
    <w:rsid w:val="0080777C"/>
    <w:rsid w:val="008938AB"/>
    <w:rsid w:val="00953BDE"/>
    <w:rsid w:val="0097093D"/>
    <w:rsid w:val="00A77C87"/>
    <w:rsid w:val="00B55AD6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9</cp:revision>
  <cp:lastPrinted>2019-02-18T13:25:00Z</cp:lastPrinted>
  <dcterms:created xsi:type="dcterms:W3CDTF">2021-06-18T12:40:00Z</dcterms:created>
  <dcterms:modified xsi:type="dcterms:W3CDTF">2021-08-13T06:32:00Z</dcterms:modified>
</cp:coreProperties>
</file>